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48D" w:rsidRPr="00FD248D" w:rsidRDefault="00FD248D" w:rsidP="00FD248D">
      <w:pPr>
        <w:jc w:val="right"/>
        <w:rPr>
          <w:rFonts w:ascii="Times New Roman" w:hAnsi="Times New Roman" w:cs="Times New Roman"/>
          <w:sz w:val="28"/>
          <w:szCs w:val="28"/>
        </w:rPr>
      </w:pPr>
      <w:r w:rsidRPr="00FD248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D248D" w:rsidRDefault="00FD248D" w:rsidP="00FD24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1B0" w:rsidRDefault="00FD248D" w:rsidP="00FD24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об </w:t>
      </w:r>
      <w:r w:rsidRPr="00FD248D">
        <w:rPr>
          <w:rFonts w:ascii="Times New Roman" w:hAnsi="Times New Roman" w:cs="Times New Roman"/>
          <w:b/>
          <w:sz w:val="28"/>
          <w:szCs w:val="28"/>
        </w:rPr>
        <w:t>анализ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FD248D">
        <w:rPr>
          <w:rFonts w:ascii="Times New Roman" w:hAnsi="Times New Roman" w:cs="Times New Roman"/>
          <w:b/>
          <w:sz w:val="28"/>
          <w:szCs w:val="28"/>
        </w:rPr>
        <w:t xml:space="preserve"> школьных музеев и уголков на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предмет </w:t>
      </w:r>
      <w:r w:rsidRPr="00FD248D">
        <w:rPr>
          <w:rFonts w:ascii="Times New Roman" w:hAnsi="Times New Roman" w:cs="Times New Roman"/>
          <w:b/>
          <w:sz w:val="28"/>
          <w:szCs w:val="28"/>
        </w:rPr>
        <w:t xml:space="preserve">выявление </w:t>
      </w:r>
      <w:proofErr w:type="gramStart"/>
      <w:r w:rsidRPr="00FD248D">
        <w:rPr>
          <w:rFonts w:ascii="Times New Roman" w:hAnsi="Times New Roman" w:cs="Times New Roman"/>
          <w:b/>
          <w:sz w:val="28"/>
          <w:szCs w:val="28"/>
        </w:rPr>
        <w:t xml:space="preserve">экспонатов,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FD248D">
        <w:rPr>
          <w:rFonts w:ascii="Times New Roman" w:hAnsi="Times New Roman" w:cs="Times New Roman"/>
          <w:b/>
          <w:sz w:val="28"/>
          <w:szCs w:val="28"/>
        </w:rPr>
        <w:t>формирующих среди обучающихся экстремистские взгляды.</w:t>
      </w:r>
    </w:p>
    <w:p w:rsidR="003A2425" w:rsidRPr="003A2425" w:rsidRDefault="003A2425" w:rsidP="003821B0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4720" w:type="dxa"/>
        <w:tblLook w:val="04A0" w:firstRow="1" w:lastRow="0" w:firstColumn="1" w:lastColumn="0" w:noHBand="0" w:noVBand="1"/>
      </w:tblPr>
      <w:tblGrid>
        <w:gridCol w:w="2718"/>
        <w:gridCol w:w="3153"/>
        <w:gridCol w:w="2437"/>
        <w:gridCol w:w="2722"/>
        <w:gridCol w:w="3690"/>
      </w:tblGrid>
      <w:tr w:rsidR="00FD248D" w:rsidTr="00FD248D">
        <w:trPr>
          <w:trHeight w:val="1147"/>
        </w:trPr>
        <w:tc>
          <w:tcPr>
            <w:tcW w:w="2718" w:type="dxa"/>
          </w:tcPr>
          <w:p w:rsidR="00FD248D" w:rsidRDefault="00FD248D" w:rsidP="00092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Муниципальное образование </w:t>
            </w:r>
          </w:p>
        </w:tc>
        <w:tc>
          <w:tcPr>
            <w:tcW w:w="3153" w:type="dxa"/>
          </w:tcPr>
          <w:p w:rsidR="00FD248D" w:rsidRDefault="00FD248D" w:rsidP="00092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FD248D" w:rsidRDefault="00FD248D" w:rsidP="00092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школы </w:t>
            </w:r>
          </w:p>
        </w:tc>
        <w:tc>
          <w:tcPr>
            <w:tcW w:w="2437" w:type="dxa"/>
          </w:tcPr>
          <w:p w:rsidR="00FD248D" w:rsidRDefault="00FD248D" w:rsidP="00092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</w:t>
            </w:r>
          </w:p>
          <w:p w:rsidR="00FD248D" w:rsidRDefault="00FD248D" w:rsidP="00092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музея </w:t>
            </w:r>
          </w:p>
        </w:tc>
        <w:tc>
          <w:tcPr>
            <w:tcW w:w="2722" w:type="dxa"/>
          </w:tcPr>
          <w:p w:rsidR="00FD248D" w:rsidRDefault="00FD248D" w:rsidP="00092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Направленность музея </w:t>
            </w:r>
          </w:p>
        </w:tc>
        <w:tc>
          <w:tcPr>
            <w:tcW w:w="3690" w:type="dxa"/>
          </w:tcPr>
          <w:p w:rsidR="00FD248D" w:rsidRDefault="00FD248D" w:rsidP="00092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Представленные экспонаты </w:t>
            </w:r>
          </w:p>
        </w:tc>
      </w:tr>
      <w:tr w:rsidR="00FD248D" w:rsidRPr="00487F23" w:rsidTr="00FD248D">
        <w:trPr>
          <w:trHeight w:val="559"/>
        </w:trPr>
        <w:tc>
          <w:tcPr>
            <w:tcW w:w="2718" w:type="dxa"/>
          </w:tcPr>
          <w:p w:rsidR="00FD248D" w:rsidRPr="00487F23" w:rsidRDefault="00FD248D" w:rsidP="00092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3" w:type="dxa"/>
          </w:tcPr>
          <w:p w:rsidR="00FD248D" w:rsidRPr="00487F23" w:rsidRDefault="00FD248D" w:rsidP="0022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7" w:type="dxa"/>
          </w:tcPr>
          <w:p w:rsidR="00FD248D" w:rsidRPr="00487F23" w:rsidRDefault="00FD248D" w:rsidP="00092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FD248D" w:rsidRPr="00487F23" w:rsidRDefault="00FD248D" w:rsidP="00092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0" w:type="dxa"/>
          </w:tcPr>
          <w:p w:rsidR="00FD248D" w:rsidRPr="00487F23" w:rsidRDefault="00FD248D" w:rsidP="006A1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48D" w:rsidRPr="00487F23" w:rsidTr="00FD248D">
        <w:trPr>
          <w:trHeight w:val="571"/>
        </w:trPr>
        <w:tc>
          <w:tcPr>
            <w:tcW w:w="2718" w:type="dxa"/>
          </w:tcPr>
          <w:p w:rsidR="00FD248D" w:rsidRPr="00487F23" w:rsidRDefault="00FD248D" w:rsidP="0022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3" w:type="dxa"/>
          </w:tcPr>
          <w:p w:rsidR="00FD248D" w:rsidRPr="00487F23" w:rsidRDefault="00FD248D" w:rsidP="006A1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7" w:type="dxa"/>
          </w:tcPr>
          <w:p w:rsidR="00FD248D" w:rsidRDefault="00FD248D" w:rsidP="0022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FD248D" w:rsidRDefault="00FD248D" w:rsidP="002261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0" w:type="dxa"/>
          </w:tcPr>
          <w:p w:rsidR="00FD248D" w:rsidRDefault="00FD248D" w:rsidP="006A1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48D" w:rsidRPr="00487F23" w:rsidTr="00FD248D">
        <w:trPr>
          <w:trHeight w:val="486"/>
        </w:trPr>
        <w:tc>
          <w:tcPr>
            <w:tcW w:w="2718" w:type="dxa"/>
          </w:tcPr>
          <w:p w:rsidR="00FD248D" w:rsidRPr="00487F23" w:rsidRDefault="00FD248D" w:rsidP="006A1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3" w:type="dxa"/>
          </w:tcPr>
          <w:p w:rsidR="00FD248D" w:rsidRPr="00487F23" w:rsidRDefault="00FD248D" w:rsidP="006A1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7" w:type="dxa"/>
          </w:tcPr>
          <w:p w:rsidR="00FD248D" w:rsidRPr="00487F23" w:rsidRDefault="00FD248D" w:rsidP="006A1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FD248D" w:rsidRPr="00487F23" w:rsidRDefault="00FD248D" w:rsidP="006A1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0" w:type="dxa"/>
          </w:tcPr>
          <w:p w:rsidR="00FD248D" w:rsidRPr="00487F23" w:rsidRDefault="00FD248D" w:rsidP="006A1E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9E1" w:rsidRPr="00487F23" w:rsidTr="00FD248D">
        <w:trPr>
          <w:trHeight w:val="486"/>
        </w:trPr>
        <w:tc>
          <w:tcPr>
            <w:tcW w:w="2718" w:type="dxa"/>
          </w:tcPr>
          <w:p w:rsidR="007669E1" w:rsidRPr="00487F23" w:rsidRDefault="007669E1" w:rsidP="006A1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3" w:type="dxa"/>
          </w:tcPr>
          <w:p w:rsidR="007669E1" w:rsidRPr="00487F23" w:rsidRDefault="007669E1" w:rsidP="006A1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7" w:type="dxa"/>
          </w:tcPr>
          <w:p w:rsidR="007669E1" w:rsidRPr="00487F23" w:rsidRDefault="007669E1" w:rsidP="006A1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7669E1" w:rsidRPr="00487F23" w:rsidRDefault="007669E1" w:rsidP="006A1E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0" w:type="dxa"/>
          </w:tcPr>
          <w:p w:rsidR="007669E1" w:rsidRPr="00487F23" w:rsidRDefault="007669E1" w:rsidP="006A1E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2321" w:rsidRDefault="00092321" w:rsidP="00066D9A">
      <w:pPr>
        <w:rPr>
          <w:rFonts w:ascii="Times New Roman" w:hAnsi="Times New Roman" w:cs="Times New Roman"/>
          <w:sz w:val="28"/>
          <w:szCs w:val="28"/>
        </w:rPr>
      </w:pPr>
    </w:p>
    <w:p w:rsidR="007669E1" w:rsidRDefault="007669E1" w:rsidP="00066D9A">
      <w:pPr>
        <w:rPr>
          <w:rFonts w:ascii="Times New Roman" w:hAnsi="Times New Roman" w:cs="Times New Roman"/>
          <w:sz w:val="28"/>
          <w:szCs w:val="28"/>
        </w:rPr>
      </w:pPr>
    </w:p>
    <w:p w:rsidR="007669E1" w:rsidRDefault="007669E1" w:rsidP="00066D9A">
      <w:pPr>
        <w:rPr>
          <w:rFonts w:ascii="Times New Roman" w:hAnsi="Times New Roman" w:cs="Times New Roman"/>
          <w:sz w:val="28"/>
          <w:szCs w:val="28"/>
        </w:rPr>
      </w:pPr>
    </w:p>
    <w:p w:rsidR="007669E1" w:rsidRDefault="007669E1" w:rsidP="00066D9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669E1" w:rsidRDefault="007669E1" w:rsidP="00066D9A">
      <w:pPr>
        <w:rPr>
          <w:rFonts w:ascii="Times New Roman" w:hAnsi="Times New Roman" w:cs="Times New Roman"/>
          <w:sz w:val="28"/>
          <w:szCs w:val="28"/>
        </w:rPr>
      </w:pPr>
    </w:p>
    <w:p w:rsidR="007669E1" w:rsidRPr="00487F23" w:rsidRDefault="007669E1" w:rsidP="00066D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_________    дата ___________</w:t>
      </w:r>
    </w:p>
    <w:sectPr w:rsidR="007669E1" w:rsidRPr="00487F23" w:rsidSect="00066D9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2D0"/>
    <w:rsid w:val="00066D9A"/>
    <w:rsid w:val="00092321"/>
    <w:rsid w:val="000F5867"/>
    <w:rsid w:val="0022614E"/>
    <w:rsid w:val="003821B0"/>
    <w:rsid w:val="003A2425"/>
    <w:rsid w:val="00487F23"/>
    <w:rsid w:val="006A1EB6"/>
    <w:rsid w:val="007669E1"/>
    <w:rsid w:val="00774007"/>
    <w:rsid w:val="009A3BC6"/>
    <w:rsid w:val="00C472D0"/>
    <w:rsid w:val="00FD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253F4-86E1-42D1-8A1B-203B33D53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7F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</dc:creator>
  <cp:keywords/>
  <dc:description/>
  <cp:lastModifiedBy>рустам</cp:lastModifiedBy>
  <cp:revision>4</cp:revision>
  <dcterms:created xsi:type="dcterms:W3CDTF">2024-01-25T15:02:00Z</dcterms:created>
  <dcterms:modified xsi:type="dcterms:W3CDTF">2024-01-25T15:03:00Z</dcterms:modified>
</cp:coreProperties>
</file>